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F7C" w:rsidRPr="004C6DCE" w:rsidRDefault="001B6AE4" w:rsidP="00DF1D2E">
      <w:pPr>
        <w:ind w:left="850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05E48">
        <w:rPr>
          <w:sz w:val="24"/>
          <w:szCs w:val="24"/>
        </w:rPr>
        <w:t>Согласовано</w:t>
      </w:r>
      <w:r w:rsidR="001E3F7C" w:rsidRPr="004C6DCE">
        <w:rPr>
          <w:sz w:val="24"/>
          <w:szCs w:val="24"/>
        </w:rPr>
        <w:t>: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 xml:space="preserve">    Начальник управления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>финансов города Кузнецка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 xml:space="preserve">                ____________      И.Б. Фролов</w:t>
      </w:r>
    </w:p>
    <w:p w:rsidR="001E3F7C" w:rsidRPr="004C6DCE" w:rsidRDefault="00DF1D2E" w:rsidP="00DF1D2E">
      <w:pPr>
        <w:ind w:left="850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E3F7C" w:rsidRPr="004C6DCE">
        <w:rPr>
          <w:sz w:val="24"/>
          <w:szCs w:val="24"/>
        </w:rPr>
        <w:t>(</w:t>
      </w:r>
      <w:r>
        <w:rPr>
          <w:sz w:val="24"/>
          <w:szCs w:val="24"/>
        </w:rPr>
        <w:t xml:space="preserve">подпись, </w:t>
      </w:r>
      <w:r w:rsidR="001E3F7C" w:rsidRPr="004C6DCE">
        <w:rPr>
          <w:sz w:val="24"/>
          <w:szCs w:val="24"/>
        </w:rPr>
        <w:t>расшифровка подписи)</w:t>
      </w:r>
    </w:p>
    <w:p w:rsidR="001E3F7C" w:rsidRPr="00595C3B" w:rsidRDefault="00DF1D2E" w:rsidP="00DF1D2E">
      <w:pPr>
        <w:ind w:left="8505"/>
        <w:jc w:val="right"/>
        <w:rPr>
          <w:sz w:val="24"/>
          <w:szCs w:val="24"/>
        </w:rPr>
      </w:pPr>
      <w:r w:rsidRPr="00595C3B">
        <w:rPr>
          <w:sz w:val="24"/>
          <w:szCs w:val="24"/>
        </w:rPr>
        <w:t>«</w:t>
      </w:r>
      <w:r w:rsidR="00C77825" w:rsidRPr="00595C3B">
        <w:rPr>
          <w:sz w:val="24"/>
          <w:szCs w:val="24"/>
        </w:rPr>
        <w:t>2</w:t>
      </w:r>
      <w:r w:rsidR="00595C3B" w:rsidRPr="00595C3B">
        <w:rPr>
          <w:sz w:val="24"/>
          <w:szCs w:val="24"/>
        </w:rPr>
        <w:t>3</w:t>
      </w:r>
      <w:r w:rsidR="00F83456" w:rsidRPr="00595C3B">
        <w:rPr>
          <w:sz w:val="24"/>
          <w:szCs w:val="24"/>
        </w:rPr>
        <w:t>» декабря</w:t>
      </w:r>
      <w:r w:rsidR="001E3F7C" w:rsidRPr="00595C3B">
        <w:rPr>
          <w:sz w:val="24"/>
          <w:szCs w:val="24"/>
        </w:rPr>
        <w:t xml:space="preserve"> 20</w:t>
      </w:r>
      <w:r w:rsidR="003B2973" w:rsidRPr="00595C3B">
        <w:rPr>
          <w:sz w:val="24"/>
          <w:szCs w:val="24"/>
        </w:rPr>
        <w:t>2</w:t>
      </w:r>
      <w:r w:rsidR="00F44350" w:rsidRPr="00595C3B">
        <w:rPr>
          <w:sz w:val="24"/>
          <w:szCs w:val="24"/>
        </w:rPr>
        <w:t>5</w:t>
      </w:r>
      <w:r w:rsidR="001E3F7C" w:rsidRPr="00595C3B">
        <w:rPr>
          <w:sz w:val="24"/>
          <w:szCs w:val="24"/>
        </w:rPr>
        <w:t xml:space="preserve"> г.</w:t>
      </w:r>
    </w:p>
    <w:p w:rsidR="003B2973" w:rsidRPr="00595C3B" w:rsidRDefault="00306307" w:rsidP="003B2973">
      <w:pPr>
        <w:autoSpaceDE w:val="0"/>
        <w:autoSpaceDN w:val="0"/>
        <w:adjustRightInd w:val="0"/>
        <w:jc w:val="center"/>
      </w:pPr>
      <w:r w:rsidRPr="00595C3B">
        <w:t xml:space="preserve"> </w:t>
      </w:r>
      <w:r w:rsidR="00C77825" w:rsidRPr="00595C3B">
        <w:t>П</w:t>
      </w:r>
      <w:r w:rsidR="003B2973" w:rsidRPr="00595C3B">
        <w:t>лан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работы контрольно-ревизионного отдела управления финансов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города Кузнецка по осуществлению внутреннего муниципального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финансового контроля на 202</w:t>
      </w:r>
      <w:r w:rsidR="00F44350" w:rsidRPr="00595C3B">
        <w:t>6</w:t>
      </w:r>
      <w:r w:rsidRPr="00595C3B">
        <w:t xml:space="preserve"> год.</w:t>
      </w:r>
    </w:p>
    <w:p w:rsidR="001E3F7C" w:rsidRPr="006013CE" w:rsidRDefault="001E3F7C" w:rsidP="006013CE">
      <w:pPr>
        <w:pStyle w:val="ConsPlusTitle"/>
        <w:widowControl/>
        <w:spacing w:line="360" w:lineRule="auto"/>
        <w:ind w:firstLine="567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tbl>
      <w:tblPr>
        <w:tblW w:w="153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5387"/>
        <w:gridCol w:w="4536"/>
        <w:gridCol w:w="1843"/>
        <w:gridCol w:w="2936"/>
      </w:tblGrid>
      <w:tr w:rsidR="003B2973" w:rsidRPr="00E43E89" w:rsidTr="00F44350">
        <w:tc>
          <w:tcPr>
            <w:tcW w:w="668" w:type="dxa"/>
          </w:tcPr>
          <w:p w:rsidR="003B2973" w:rsidRDefault="003B2973" w:rsidP="006013CE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№</w:t>
            </w:r>
          </w:p>
          <w:p w:rsidR="003B2973" w:rsidRPr="00DF1D2E" w:rsidRDefault="003B2973" w:rsidP="006013CE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п/п</w:t>
            </w:r>
          </w:p>
        </w:tc>
        <w:tc>
          <w:tcPr>
            <w:tcW w:w="5387" w:type="dxa"/>
          </w:tcPr>
          <w:p w:rsidR="003B2973" w:rsidRPr="00DF1D2E" w:rsidRDefault="003B2973" w:rsidP="003B2973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 xml:space="preserve">Тема </w:t>
            </w:r>
            <w:r>
              <w:rPr>
                <w:w w:val="100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4536" w:type="dxa"/>
          </w:tcPr>
          <w:p w:rsidR="003B2973" w:rsidRPr="00DF1D2E" w:rsidRDefault="003B2973" w:rsidP="007F6AE6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843" w:type="dxa"/>
          </w:tcPr>
          <w:p w:rsidR="003B2973" w:rsidRPr="00DF1D2E" w:rsidRDefault="003B2973" w:rsidP="0010354B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Проверяемый период</w:t>
            </w:r>
          </w:p>
          <w:p w:rsidR="003B2973" w:rsidRPr="00DF1D2E" w:rsidRDefault="003B2973" w:rsidP="0010354B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</w:p>
        </w:tc>
        <w:tc>
          <w:tcPr>
            <w:tcW w:w="2936" w:type="dxa"/>
          </w:tcPr>
          <w:p w:rsidR="003B2973" w:rsidRPr="00DF1D2E" w:rsidRDefault="003B2973" w:rsidP="0083078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Период</w:t>
            </w:r>
            <w:r w:rsidR="004B54B7">
              <w:rPr>
                <w:w w:val="100"/>
                <w:sz w:val="24"/>
                <w:szCs w:val="24"/>
              </w:rPr>
              <w:t xml:space="preserve"> (дата)</w:t>
            </w:r>
            <w:r>
              <w:rPr>
                <w:w w:val="100"/>
                <w:sz w:val="24"/>
                <w:szCs w:val="24"/>
              </w:rPr>
              <w:t xml:space="preserve"> начала проведения контрольного </w:t>
            </w:r>
            <w:r w:rsidR="0092664C">
              <w:rPr>
                <w:w w:val="100"/>
                <w:sz w:val="24"/>
                <w:szCs w:val="24"/>
              </w:rPr>
              <w:t>мероприятия</w:t>
            </w:r>
          </w:p>
        </w:tc>
      </w:tr>
      <w:tr w:rsidR="003B2973" w:rsidRPr="00E43E89" w:rsidTr="00F44350">
        <w:tc>
          <w:tcPr>
            <w:tcW w:w="668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</w:p>
        </w:tc>
        <w:tc>
          <w:tcPr>
            <w:tcW w:w="2936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5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32611C" w:rsidP="00FB149A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32611C" w:rsidRPr="00560C7F" w:rsidRDefault="00F44350" w:rsidP="00FB149A">
            <w:pPr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</w:p>
        </w:tc>
        <w:tc>
          <w:tcPr>
            <w:tcW w:w="4536" w:type="dxa"/>
          </w:tcPr>
          <w:p w:rsidR="0032611C" w:rsidRPr="00E87D4B" w:rsidRDefault="00F44350" w:rsidP="00F44350">
            <w:pPr>
              <w:autoSpaceDE w:val="0"/>
              <w:autoSpaceDN w:val="0"/>
              <w:adjustRightInd w:val="0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детско-юношеская спортивная школа № 2 города </w:t>
            </w:r>
            <w:r>
              <w:rPr>
                <w:w w:val="100"/>
                <w:sz w:val="24"/>
                <w:szCs w:val="24"/>
              </w:rPr>
              <w:t xml:space="preserve">Кузнецка имени </w:t>
            </w:r>
            <w:proofErr w:type="spellStart"/>
            <w:r>
              <w:rPr>
                <w:w w:val="100"/>
                <w:sz w:val="24"/>
                <w:szCs w:val="24"/>
              </w:rPr>
              <w:t>Адгама</w:t>
            </w:r>
            <w:proofErr w:type="spellEnd"/>
            <w:r>
              <w:rPr>
                <w:w w:val="100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00"/>
                <w:sz w:val="24"/>
                <w:szCs w:val="24"/>
              </w:rPr>
              <w:t>Тагировича</w:t>
            </w:r>
            <w:proofErr w:type="spellEnd"/>
            <w:r>
              <w:rPr>
                <w:w w:val="100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00"/>
                <w:sz w:val="24"/>
                <w:szCs w:val="24"/>
              </w:rPr>
              <w:t>А</w:t>
            </w:r>
            <w:r w:rsidRPr="00F44350">
              <w:rPr>
                <w:w w:val="100"/>
                <w:sz w:val="24"/>
                <w:szCs w:val="24"/>
              </w:rPr>
              <w:t>бубекеров</w:t>
            </w:r>
            <w:r>
              <w:rPr>
                <w:w w:val="1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843" w:type="dxa"/>
          </w:tcPr>
          <w:p w:rsidR="0032611C" w:rsidRPr="00DF1D2E" w:rsidRDefault="0032611C" w:rsidP="000E50E2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  <w:tc>
          <w:tcPr>
            <w:tcW w:w="2936" w:type="dxa"/>
          </w:tcPr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  <w:p w:rsidR="0032611C" w:rsidRPr="00DF1D2E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</w:tc>
      </w:tr>
      <w:tr w:rsidR="0032611C" w:rsidRPr="00DF1D2E" w:rsidTr="005E63EF">
        <w:trPr>
          <w:trHeight w:val="1596"/>
        </w:trPr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8140BE" w:rsidRDefault="00FD6882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  <w:r w:rsidRPr="008140BE">
              <w:rPr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32611C" w:rsidRPr="00F44350" w:rsidRDefault="00F44350" w:rsidP="005E63EF">
            <w:pPr>
              <w:rPr>
                <w:color w:val="000000"/>
              </w:rPr>
            </w:pPr>
            <w:r w:rsidRPr="00F44350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учреждение детский сад ком</w:t>
            </w:r>
            <w:r>
              <w:rPr>
                <w:w w:val="100"/>
                <w:sz w:val="24"/>
                <w:szCs w:val="24"/>
              </w:rPr>
              <w:t>бинированного вида № 24 города К</w:t>
            </w:r>
            <w:r w:rsidRPr="00F44350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Default="0032611C" w:rsidP="00FB149A">
            <w:pPr>
              <w:jc w:val="center"/>
              <w:rPr>
                <w:w w:val="100"/>
                <w:sz w:val="24"/>
                <w:szCs w:val="24"/>
              </w:rPr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</w:p>
          <w:p w:rsidR="0032611C" w:rsidRDefault="0032611C" w:rsidP="00FB149A">
            <w:pPr>
              <w:jc w:val="center"/>
            </w:pPr>
          </w:p>
        </w:tc>
        <w:tc>
          <w:tcPr>
            <w:tcW w:w="2936" w:type="dxa"/>
          </w:tcPr>
          <w:p w:rsidR="0032611C" w:rsidRPr="00DF1D2E" w:rsidRDefault="0032611C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3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94264F" w:rsidRDefault="0032611C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      </w:r>
          </w:p>
        </w:tc>
        <w:tc>
          <w:tcPr>
            <w:tcW w:w="4536" w:type="dxa"/>
          </w:tcPr>
          <w:p w:rsidR="0032611C" w:rsidRPr="003434D4" w:rsidRDefault="00F44350" w:rsidP="00F44350">
            <w:pPr>
              <w:autoSpaceDE w:val="0"/>
              <w:autoSpaceDN w:val="0"/>
              <w:adjustRightInd w:val="0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комбинированного вида № 6 города </w:t>
            </w:r>
            <w:r>
              <w:rPr>
                <w:w w:val="100"/>
                <w:sz w:val="24"/>
                <w:szCs w:val="24"/>
              </w:rPr>
              <w:t>К</w:t>
            </w:r>
            <w:r w:rsidRPr="00F44350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Default="0032611C" w:rsidP="00F44350">
            <w:pPr>
              <w:jc w:val="center"/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2936" w:type="dxa"/>
          </w:tcPr>
          <w:p w:rsidR="0032611C" w:rsidRPr="00DF1D2E" w:rsidRDefault="0032611C" w:rsidP="00F44350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C154E8" w:rsidRDefault="00F44350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</w:t>
            </w:r>
          </w:p>
        </w:tc>
        <w:tc>
          <w:tcPr>
            <w:tcW w:w="4536" w:type="dxa"/>
          </w:tcPr>
          <w:p w:rsidR="0032611C" w:rsidRPr="00E30641" w:rsidRDefault="00F44350" w:rsidP="00FB149A">
            <w:pPr>
              <w:rPr>
                <w:color w:val="0000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</w:t>
            </w:r>
            <w:r>
              <w:rPr>
                <w:w w:val="100"/>
                <w:sz w:val="24"/>
                <w:szCs w:val="24"/>
              </w:rPr>
              <w:t>ждение детский сад № 28 города К</w:t>
            </w:r>
            <w:r w:rsidRPr="00F44350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Pr="00F44350" w:rsidRDefault="00F44350" w:rsidP="005E63EF">
            <w:pPr>
              <w:jc w:val="center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2025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  <w:tc>
          <w:tcPr>
            <w:tcW w:w="2936" w:type="dxa"/>
          </w:tcPr>
          <w:p w:rsidR="0032611C" w:rsidRPr="00DF1D2E" w:rsidRDefault="00F44350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3 квартал 2026г.</w:t>
            </w:r>
          </w:p>
        </w:tc>
      </w:tr>
      <w:tr w:rsidR="005E2134" w:rsidRPr="00DF1D2E" w:rsidTr="00FB149A">
        <w:tc>
          <w:tcPr>
            <w:tcW w:w="668" w:type="dxa"/>
          </w:tcPr>
          <w:p w:rsidR="005E2134" w:rsidRDefault="005E2134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E2134" w:rsidRPr="00F44350" w:rsidRDefault="005E2134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</w:p>
        </w:tc>
        <w:tc>
          <w:tcPr>
            <w:tcW w:w="4536" w:type="dxa"/>
          </w:tcPr>
          <w:p w:rsidR="005E2134" w:rsidRPr="00F44350" w:rsidRDefault="005E2134" w:rsidP="005E2134">
            <w:pPr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 xml:space="preserve">Муниципальное бюджетное образовательное учреждение </w:t>
            </w:r>
            <w:r>
              <w:rPr>
                <w:w w:val="100"/>
                <w:sz w:val="24"/>
                <w:szCs w:val="24"/>
              </w:rPr>
              <w:lastRenderedPageBreak/>
              <w:t>дополнительного образования «Детская художественная школа»</w:t>
            </w:r>
            <w:r w:rsidRPr="005E2134">
              <w:rPr>
                <w:w w:val="100"/>
                <w:sz w:val="24"/>
                <w:szCs w:val="24"/>
              </w:rPr>
              <w:t xml:space="preserve"> г. Кузнецка</w:t>
            </w:r>
          </w:p>
        </w:tc>
        <w:tc>
          <w:tcPr>
            <w:tcW w:w="1843" w:type="dxa"/>
          </w:tcPr>
          <w:p w:rsidR="005E2134" w:rsidRPr="00F44350" w:rsidRDefault="005E2134" w:rsidP="005E63EF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lastRenderedPageBreak/>
              <w:t>2025г.</w:t>
            </w:r>
          </w:p>
        </w:tc>
        <w:tc>
          <w:tcPr>
            <w:tcW w:w="2936" w:type="dxa"/>
          </w:tcPr>
          <w:p w:rsidR="005E2134" w:rsidRDefault="005E2134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3 квартал 2026г.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32611C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:rsidR="0032611C" w:rsidRPr="0091014D" w:rsidRDefault="0032611C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      </w:r>
          </w:p>
        </w:tc>
        <w:tc>
          <w:tcPr>
            <w:tcW w:w="4536" w:type="dxa"/>
          </w:tcPr>
          <w:p w:rsidR="0032611C" w:rsidRPr="005F3C7C" w:rsidRDefault="005E2134" w:rsidP="005E2134">
            <w:pPr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учреждение центр развития реб</w:t>
            </w:r>
            <w:r>
              <w:rPr>
                <w:w w:val="100"/>
                <w:sz w:val="24"/>
                <w:szCs w:val="24"/>
              </w:rPr>
              <w:t>енка - детский сад № 36 города К</w:t>
            </w:r>
            <w:r w:rsidRPr="005E2134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Default="0032611C" w:rsidP="00035E7A">
            <w:pPr>
              <w:jc w:val="center"/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9905B1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="005F3C7C">
              <w:rPr>
                <w:w w:val="100"/>
                <w:sz w:val="24"/>
                <w:szCs w:val="24"/>
              </w:rPr>
              <w:t>и 1 полугодие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 w:rsidR="005F3C7C">
              <w:rPr>
                <w:w w:val="100"/>
                <w:sz w:val="24"/>
                <w:szCs w:val="24"/>
              </w:rPr>
              <w:t xml:space="preserve"> года </w:t>
            </w:r>
          </w:p>
        </w:tc>
        <w:tc>
          <w:tcPr>
            <w:tcW w:w="2936" w:type="dxa"/>
          </w:tcPr>
          <w:p w:rsidR="0032611C" w:rsidRPr="00DF1D2E" w:rsidRDefault="009905B1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32611C">
              <w:rPr>
                <w:w w:val="100"/>
                <w:sz w:val="24"/>
                <w:szCs w:val="24"/>
              </w:rPr>
              <w:t xml:space="preserve"> квартал 202</w:t>
            </w:r>
            <w:r>
              <w:rPr>
                <w:w w:val="100"/>
                <w:sz w:val="24"/>
                <w:szCs w:val="24"/>
              </w:rPr>
              <w:t>6</w:t>
            </w:r>
            <w:r w:rsidR="0032611C">
              <w:rPr>
                <w:w w:val="100"/>
                <w:sz w:val="24"/>
                <w:szCs w:val="24"/>
              </w:rPr>
              <w:t>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7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4D71A1" w:rsidRDefault="0088288B" w:rsidP="0088288B">
            <w:pPr>
              <w:jc w:val="both"/>
              <w:rPr>
                <w:w w:val="100"/>
                <w:sz w:val="24"/>
                <w:szCs w:val="24"/>
              </w:rPr>
            </w:pPr>
            <w:r w:rsidRPr="00D13EC2">
              <w:rPr>
                <w:w w:val="100"/>
                <w:sz w:val="24"/>
                <w:szCs w:val="24"/>
              </w:rPr>
              <w:t xml:space="preserve">Отчет о результатах мероприятий внутреннего муниципального финансового контроля </w:t>
            </w:r>
            <w:r>
              <w:rPr>
                <w:w w:val="100"/>
                <w:sz w:val="24"/>
                <w:szCs w:val="24"/>
              </w:rPr>
              <w:t xml:space="preserve">аудита </w:t>
            </w:r>
          </w:p>
        </w:tc>
        <w:tc>
          <w:tcPr>
            <w:tcW w:w="2936" w:type="dxa"/>
          </w:tcPr>
          <w:p w:rsidR="0088288B" w:rsidRDefault="0088288B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 w:rsidRPr="00D13EC2">
              <w:rPr>
                <w:w w:val="100"/>
                <w:sz w:val="24"/>
                <w:szCs w:val="24"/>
              </w:rPr>
              <w:t>4 квартал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 w:rsidRPr="00D13EC2"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8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560C7F" w:rsidRDefault="0088288B" w:rsidP="0088288B">
            <w:pPr>
              <w:jc w:val="both"/>
              <w:rPr>
                <w:rFonts w:eastAsia="Calibri"/>
                <w:w w:val="100"/>
                <w:sz w:val="24"/>
                <w:szCs w:val="24"/>
                <w:lang w:eastAsia="en-US"/>
              </w:rPr>
            </w:pPr>
            <w:r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Отчет </w:t>
            </w:r>
            <w:r w:rsidRPr="00D13EC2">
              <w:rPr>
                <w:rFonts w:eastAsia="Calibri"/>
                <w:w w:val="100"/>
                <w:sz w:val="24"/>
                <w:szCs w:val="24"/>
                <w:lang w:eastAsia="en-US"/>
              </w:rPr>
              <w:t>о результатах мероприятий внутреннего муниципального финансового контроля   годовому отчету</w:t>
            </w:r>
          </w:p>
        </w:tc>
        <w:tc>
          <w:tcPr>
            <w:tcW w:w="2936" w:type="dxa"/>
          </w:tcPr>
          <w:p w:rsidR="0088288B" w:rsidRDefault="0088288B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 квартал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9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Default="0088288B" w:rsidP="0088288B">
            <w:pPr>
              <w:jc w:val="both"/>
              <w:rPr>
                <w:rFonts w:eastAsia="Calibri"/>
                <w:w w:val="100"/>
                <w:sz w:val="24"/>
                <w:szCs w:val="24"/>
                <w:lang w:eastAsia="en-US"/>
              </w:rPr>
            </w:pPr>
            <w:r w:rsidRPr="00D13EC2">
              <w:rPr>
                <w:color w:val="000000"/>
                <w:w w:val="100"/>
                <w:sz w:val="24"/>
                <w:szCs w:val="24"/>
              </w:rPr>
              <w:t>Составление пояснительной записки о результатах осуществления в 20</w:t>
            </w:r>
            <w:r w:rsidR="009905B1">
              <w:rPr>
                <w:color w:val="000000"/>
                <w:w w:val="100"/>
                <w:sz w:val="24"/>
                <w:szCs w:val="24"/>
              </w:rPr>
              <w:t>26</w:t>
            </w:r>
            <w:r w:rsidRPr="00D13EC2">
              <w:rPr>
                <w:b/>
                <w:color w:val="000000"/>
                <w:w w:val="100"/>
                <w:sz w:val="24"/>
                <w:szCs w:val="24"/>
              </w:rPr>
              <w:t xml:space="preserve"> </w:t>
            </w:r>
            <w:r w:rsidRPr="00D13EC2">
              <w:rPr>
                <w:color w:val="000000"/>
                <w:w w:val="100"/>
                <w:sz w:val="24"/>
                <w:szCs w:val="24"/>
              </w:rPr>
              <w:t>году внутреннего муниципального финансового контроля</w:t>
            </w:r>
          </w:p>
        </w:tc>
        <w:tc>
          <w:tcPr>
            <w:tcW w:w="2936" w:type="dxa"/>
          </w:tcPr>
          <w:p w:rsidR="0088288B" w:rsidRDefault="00595C3B" w:rsidP="00595C3B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Ежеквартально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10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4D71A1" w:rsidRDefault="0088288B" w:rsidP="009905B1">
            <w:pPr>
              <w:jc w:val="both"/>
              <w:rPr>
                <w:w w:val="100"/>
                <w:sz w:val="24"/>
                <w:szCs w:val="24"/>
              </w:rPr>
            </w:pPr>
            <w:r w:rsidRPr="00560C7F"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Составление плана работы управления финансов города Кузнецка по осуществлению внутреннего муниципального финансового контроля и </w:t>
            </w:r>
            <w:r w:rsidR="009905B1">
              <w:rPr>
                <w:rFonts w:eastAsia="Calibri"/>
                <w:w w:val="100"/>
                <w:sz w:val="24"/>
                <w:szCs w:val="24"/>
                <w:lang w:eastAsia="en-US"/>
              </w:rPr>
              <w:t>внутреннего финансового аудита на</w:t>
            </w:r>
            <w:r w:rsidRPr="00560C7F"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 202</w:t>
            </w:r>
            <w:r w:rsidR="009905B1">
              <w:rPr>
                <w:rFonts w:eastAsia="Calibri"/>
                <w:w w:val="100"/>
                <w:sz w:val="24"/>
                <w:szCs w:val="24"/>
                <w:lang w:eastAsia="en-US"/>
              </w:rPr>
              <w:t>7</w:t>
            </w:r>
            <w:r w:rsidRPr="00560C7F">
              <w:rPr>
                <w:rFonts w:eastAsia="Calibri"/>
                <w:w w:val="100"/>
                <w:lang w:eastAsia="en-US"/>
              </w:rPr>
              <w:t xml:space="preserve"> год.</w:t>
            </w:r>
          </w:p>
        </w:tc>
        <w:tc>
          <w:tcPr>
            <w:tcW w:w="2936" w:type="dxa"/>
          </w:tcPr>
          <w:p w:rsidR="0088288B" w:rsidRDefault="0088288B" w:rsidP="0088288B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9905B1">
              <w:rPr>
                <w:w w:val="100"/>
                <w:sz w:val="24"/>
                <w:szCs w:val="24"/>
              </w:rPr>
              <w:t xml:space="preserve"> квартал 2026</w:t>
            </w:r>
            <w:r>
              <w:rPr>
                <w:w w:val="100"/>
                <w:sz w:val="24"/>
                <w:szCs w:val="24"/>
              </w:rPr>
              <w:t>г.</w:t>
            </w:r>
          </w:p>
        </w:tc>
      </w:tr>
    </w:tbl>
    <w:p w:rsidR="0092664C" w:rsidRDefault="0092664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</w:rPr>
      </w:pPr>
    </w:p>
    <w:p w:rsidR="0092664C" w:rsidRDefault="0092664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</w:rPr>
      </w:pPr>
    </w:p>
    <w:p w:rsidR="001E3F7C" w:rsidRDefault="001E3F7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  <w:sz w:val="24"/>
          <w:szCs w:val="24"/>
        </w:rPr>
      </w:pPr>
      <w:r w:rsidRPr="0064209F">
        <w:rPr>
          <w:w w:val="100"/>
        </w:rPr>
        <w:t>Начальник контрольно-ревизионного отдела</w:t>
      </w:r>
      <w:r>
        <w:rPr>
          <w:w w:val="100"/>
          <w:sz w:val="24"/>
          <w:szCs w:val="24"/>
        </w:rPr>
        <w:t xml:space="preserve"> ________________________                </w:t>
      </w:r>
      <w:proofErr w:type="spellStart"/>
      <w:r w:rsidR="009905B1">
        <w:rPr>
          <w:w w:val="100"/>
          <w:sz w:val="24"/>
          <w:szCs w:val="24"/>
        </w:rPr>
        <w:t>С.В.Буганова</w:t>
      </w:r>
      <w:proofErr w:type="spellEnd"/>
    </w:p>
    <w:p w:rsidR="001E3F7C" w:rsidRDefault="001E3F7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  <w:sz w:val="20"/>
          <w:szCs w:val="20"/>
        </w:rPr>
      </w:pPr>
      <w:r>
        <w:rPr>
          <w:w w:val="100"/>
          <w:sz w:val="24"/>
          <w:szCs w:val="24"/>
        </w:rPr>
        <w:t xml:space="preserve">                                                                                                          </w:t>
      </w:r>
      <w:r w:rsidRPr="0064209F">
        <w:rPr>
          <w:w w:val="100"/>
          <w:sz w:val="20"/>
          <w:szCs w:val="20"/>
        </w:rPr>
        <w:t>(</w:t>
      </w:r>
      <w:proofErr w:type="gramStart"/>
      <w:r w:rsidR="00FD54C4" w:rsidRPr="0064209F">
        <w:rPr>
          <w:w w:val="100"/>
          <w:sz w:val="20"/>
          <w:szCs w:val="20"/>
        </w:rPr>
        <w:t>подпись</w:t>
      </w:r>
      <w:r w:rsidR="006A3AAA">
        <w:rPr>
          <w:w w:val="100"/>
          <w:sz w:val="20"/>
          <w:szCs w:val="20"/>
        </w:rPr>
        <w:t>)</w:t>
      </w:r>
      <w:r w:rsidR="00FD54C4" w:rsidRPr="0064209F">
        <w:rPr>
          <w:w w:val="100"/>
          <w:sz w:val="20"/>
          <w:szCs w:val="20"/>
        </w:rPr>
        <w:t xml:space="preserve">  </w:t>
      </w:r>
      <w:r w:rsidRPr="0064209F">
        <w:rPr>
          <w:w w:val="100"/>
          <w:sz w:val="20"/>
          <w:szCs w:val="20"/>
        </w:rPr>
        <w:t xml:space="preserve"> </w:t>
      </w:r>
      <w:proofErr w:type="gramEnd"/>
      <w:r w:rsidRPr="0064209F">
        <w:rPr>
          <w:w w:val="100"/>
          <w:sz w:val="20"/>
          <w:szCs w:val="20"/>
        </w:rPr>
        <w:t xml:space="preserve">                                       (расшифровка подписи)</w:t>
      </w:r>
    </w:p>
    <w:p w:rsidR="001E3F7C" w:rsidRPr="0064209F" w:rsidRDefault="00F83456" w:rsidP="0092664C">
      <w:pPr>
        <w:pStyle w:val="a6"/>
        <w:tabs>
          <w:tab w:val="left" w:pos="10490"/>
        </w:tabs>
        <w:autoSpaceDE w:val="0"/>
        <w:autoSpaceDN w:val="0"/>
        <w:adjustRightInd w:val="0"/>
        <w:ind w:left="1080"/>
        <w:jc w:val="both"/>
        <w:rPr>
          <w:w w:val="100"/>
        </w:rPr>
      </w:pPr>
      <w:r>
        <w:rPr>
          <w:w w:val="100"/>
        </w:rPr>
        <w:t>«</w:t>
      </w:r>
      <w:r w:rsidR="009905B1">
        <w:rPr>
          <w:w w:val="100"/>
        </w:rPr>
        <w:t>2</w:t>
      </w:r>
      <w:r w:rsidR="00985E3C">
        <w:rPr>
          <w:w w:val="100"/>
        </w:rPr>
        <w:t>3</w:t>
      </w:r>
      <w:bookmarkStart w:id="0" w:name="_GoBack"/>
      <w:bookmarkEnd w:id="0"/>
      <w:r>
        <w:rPr>
          <w:w w:val="100"/>
        </w:rPr>
        <w:t>»</w:t>
      </w:r>
      <w:r w:rsidR="001E3F7C">
        <w:rPr>
          <w:w w:val="100"/>
        </w:rPr>
        <w:t xml:space="preserve"> декабря </w:t>
      </w:r>
      <w:r w:rsidR="001E3F7C" w:rsidRPr="0064209F">
        <w:rPr>
          <w:w w:val="100"/>
        </w:rPr>
        <w:t>20</w:t>
      </w:r>
      <w:r w:rsidR="0092664C">
        <w:rPr>
          <w:w w:val="100"/>
        </w:rPr>
        <w:t>2</w:t>
      </w:r>
      <w:r w:rsidR="009905B1">
        <w:rPr>
          <w:w w:val="100"/>
        </w:rPr>
        <w:t>5</w:t>
      </w:r>
      <w:r w:rsidR="001E3F7C" w:rsidRPr="0064209F">
        <w:rPr>
          <w:w w:val="100"/>
        </w:rPr>
        <w:t xml:space="preserve"> г</w:t>
      </w:r>
      <w:r w:rsidR="001E3F7C">
        <w:rPr>
          <w:w w:val="100"/>
        </w:rPr>
        <w:t>.</w:t>
      </w:r>
    </w:p>
    <w:sectPr w:rsidR="001E3F7C" w:rsidRPr="0064209F" w:rsidSect="00B5368E">
      <w:headerReference w:type="default" r:id="rId8"/>
      <w:pgSz w:w="16838" w:h="11906" w:orient="landscape" w:code="9"/>
      <w:pgMar w:top="284" w:right="1134" w:bottom="567" w:left="1134" w:header="720" w:footer="720" w:gutter="0"/>
      <w:cols w:space="720"/>
      <w:titlePg/>
      <w:docGrid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40A" w:rsidRDefault="0080340A">
      <w:r>
        <w:separator/>
      </w:r>
    </w:p>
  </w:endnote>
  <w:endnote w:type="continuationSeparator" w:id="0">
    <w:p w:rsidR="0080340A" w:rsidRDefault="0080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40A" w:rsidRDefault="0080340A">
      <w:r>
        <w:separator/>
      </w:r>
    </w:p>
  </w:footnote>
  <w:footnote w:type="continuationSeparator" w:id="0">
    <w:p w:rsidR="0080340A" w:rsidRDefault="00803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7C" w:rsidRDefault="001E3F7C" w:rsidP="00E447C9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5E3C">
      <w:rPr>
        <w:rStyle w:val="a5"/>
        <w:noProof/>
      </w:rPr>
      <w:t>2</w:t>
    </w:r>
    <w:r>
      <w:rPr>
        <w:rStyle w:val="a5"/>
      </w:rPr>
      <w:fldChar w:fldCharType="end"/>
    </w:r>
  </w:p>
  <w:p w:rsidR="001E3F7C" w:rsidRDefault="001E3F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66EC7"/>
    <w:multiLevelType w:val="hybridMultilevel"/>
    <w:tmpl w:val="CC94DFF2"/>
    <w:lvl w:ilvl="0" w:tplc="2B76ACC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665301"/>
    <w:multiLevelType w:val="hybridMultilevel"/>
    <w:tmpl w:val="DF823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D39"/>
    <w:rsid w:val="00000D9A"/>
    <w:rsid w:val="000035E5"/>
    <w:rsid w:val="00003E70"/>
    <w:rsid w:val="000139F2"/>
    <w:rsid w:val="000178D0"/>
    <w:rsid w:val="0002149E"/>
    <w:rsid w:val="00021C94"/>
    <w:rsid w:val="00024523"/>
    <w:rsid w:val="00030911"/>
    <w:rsid w:val="00035E7A"/>
    <w:rsid w:val="000366DF"/>
    <w:rsid w:val="00037D2D"/>
    <w:rsid w:val="00041E33"/>
    <w:rsid w:val="00042993"/>
    <w:rsid w:val="00044BE5"/>
    <w:rsid w:val="000478EA"/>
    <w:rsid w:val="00051C7F"/>
    <w:rsid w:val="00053901"/>
    <w:rsid w:val="00055F01"/>
    <w:rsid w:val="00057846"/>
    <w:rsid w:val="00057AEB"/>
    <w:rsid w:val="000614A7"/>
    <w:rsid w:val="0006209C"/>
    <w:rsid w:val="00063BAD"/>
    <w:rsid w:val="00063D83"/>
    <w:rsid w:val="0006435E"/>
    <w:rsid w:val="00065208"/>
    <w:rsid w:val="0006634F"/>
    <w:rsid w:val="00067349"/>
    <w:rsid w:val="00075B1E"/>
    <w:rsid w:val="000814E0"/>
    <w:rsid w:val="00084756"/>
    <w:rsid w:val="000849DA"/>
    <w:rsid w:val="000849FB"/>
    <w:rsid w:val="00085188"/>
    <w:rsid w:val="00085B26"/>
    <w:rsid w:val="00086142"/>
    <w:rsid w:val="000878D5"/>
    <w:rsid w:val="000935AA"/>
    <w:rsid w:val="00097284"/>
    <w:rsid w:val="000972DE"/>
    <w:rsid w:val="00097B89"/>
    <w:rsid w:val="000A1AE2"/>
    <w:rsid w:val="000A313C"/>
    <w:rsid w:val="000B1D63"/>
    <w:rsid w:val="000B209C"/>
    <w:rsid w:val="000B2345"/>
    <w:rsid w:val="000B2556"/>
    <w:rsid w:val="000B3316"/>
    <w:rsid w:val="000B657E"/>
    <w:rsid w:val="000B68E2"/>
    <w:rsid w:val="000C0A76"/>
    <w:rsid w:val="000C714A"/>
    <w:rsid w:val="000C73F2"/>
    <w:rsid w:val="000D0B24"/>
    <w:rsid w:val="000D2EC7"/>
    <w:rsid w:val="000E310D"/>
    <w:rsid w:val="000E3265"/>
    <w:rsid w:val="000E50E2"/>
    <w:rsid w:val="000E7062"/>
    <w:rsid w:val="000F4CDF"/>
    <w:rsid w:val="000F4F72"/>
    <w:rsid w:val="000F743E"/>
    <w:rsid w:val="001001AE"/>
    <w:rsid w:val="001010CB"/>
    <w:rsid w:val="0010354B"/>
    <w:rsid w:val="00104EBE"/>
    <w:rsid w:val="0010546D"/>
    <w:rsid w:val="00106088"/>
    <w:rsid w:val="0010669F"/>
    <w:rsid w:val="00106C27"/>
    <w:rsid w:val="001078CE"/>
    <w:rsid w:val="001173A8"/>
    <w:rsid w:val="00117DFC"/>
    <w:rsid w:val="00120BB5"/>
    <w:rsid w:val="00121665"/>
    <w:rsid w:val="001241E1"/>
    <w:rsid w:val="001253E0"/>
    <w:rsid w:val="00126CD4"/>
    <w:rsid w:val="0013399C"/>
    <w:rsid w:val="001351F1"/>
    <w:rsid w:val="001405AF"/>
    <w:rsid w:val="00141B68"/>
    <w:rsid w:val="001429B5"/>
    <w:rsid w:val="00143F9B"/>
    <w:rsid w:val="00144986"/>
    <w:rsid w:val="00145A66"/>
    <w:rsid w:val="001479C7"/>
    <w:rsid w:val="0015146A"/>
    <w:rsid w:val="00151804"/>
    <w:rsid w:val="00152251"/>
    <w:rsid w:val="001529F0"/>
    <w:rsid w:val="0015359E"/>
    <w:rsid w:val="0015744C"/>
    <w:rsid w:val="001701F5"/>
    <w:rsid w:val="001763D4"/>
    <w:rsid w:val="001819FE"/>
    <w:rsid w:val="001832BD"/>
    <w:rsid w:val="0018481A"/>
    <w:rsid w:val="00184F94"/>
    <w:rsid w:val="00186284"/>
    <w:rsid w:val="00187246"/>
    <w:rsid w:val="00190F7C"/>
    <w:rsid w:val="00191549"/>
    <w:rsid w:val="0019353A"/>
    <w:rsid w:val="001A35DC"/>
    <w:rsid w:val="001A5386"/>
    <w:rsid w:val="001B1DF4"/>
    <w:rsid w:val="001B27A0"/>
    <w:rsid w:val="001B4A0C"/>
    <w:rsid w:val="001B4ED2"/>
    <w:rsid w:val="001B54E0"/>
    <w:rsid w:val="001B5FC6"/>
    <w:rsid w:val="001B6AE4"/>
    <w:rsid w:val="001B79EC"/>
    <w:rsid w:val="001D3401"/>
    <w:rsid w:val="001D6E7C"/>
    <w:rsid w:val="001D7561"/>
    <w:rsid w:val="001E13F5"/>
    <w:rsid w:val="001E29BB"/>
    <w:rsid w:val="001E3F7C"/>
    <w:rsid w:val="001E4F2F"/>
    <w:rsid w:val="001F502C"/>
    <w:rsid w:val="00205DAF"/>
    <w:rsid w:val="00206091"/>
    <w:rsid w:val="002128DE"/>
    <w:rsid w:val="00216A19"/>
    <w:rsid w:val="002171E9"/>
    <w:rsid w:val="0022100F"/>
    <w:rsid w:val="002219C4"/>
    <w:rsid w:val="002229FE"/>
    <w:rsid w:val="00223905"/>
    <w:rsid w:val="002239CC"/>
    <w:rsid w:val="00224B11"/>
    <w:rsid w:val="00225DB2"/>
    <w:rsid w:val="002273C6"/>
    <w:rsid w:val="002308CC"/>
    <w:rsid w:val="002340EE"/>
    <w:rsid w:val="002342CF"/>
    <w:rsid w:val="0023483D"/>
    <w:rsid w:val="00235FE7"/>
    <w:rsid w:val="00240E3E"/>
    <w:rsid w:val="00242901"/>
    <w:rsid w:val="002456B4"/>
    <w:rsid w:val="0024778C"/>
    <w:rsid w:val="002514BD"/>
    <w:rsid w:val="00255423"/>
    <w:rsid w:val="00255AD6"/>
    <w:rsid w:val="0025699A"/>
    <w:rsid w:val="002575AA"/>
    <w:rsid w:val="0026056E"/>
    <w:rsid w:val="00261B6A"/>
    <w:rsid w:val="00262585"/>
    <w:rsid w:val="002631C7"/>
    <w:rsid w:val="00263C26"/>
    <w:rsid w:val="00266087"/>
    <w:rsid w:val="002736A1"/>
    <w:rsid w:val="00273DAD"/>
    <w:rsid w:val="002815BE"/>
    <w:rsid w:val="00282E93"/>
    <w:rsid w:val="00285002"/>
    <w:rsid w:val="0028502B"/>
    <w:rsid w:val="0028547D"/>
    <w:rsid w:val="00285DB4"/>
    <w:rsid w:val="00286BA4"/>
    <w:rsid w:val="00290239"/>
    <w:rsid w:val="00290F11"/>
    <w:rsid w:val="00296EF0"/>
    <w:rsid w:val="00297D81"/>
    <w:rsid w:val="002A0934"/>
    <w:rsid w:val="002A41B5"/>
    <w:rsid w:val="002A593C"/>
    <w:rsid w:val="002B2215"/>
    <w:rsid w:val="002B2518"/>
    <w:rsid w:val="002B3D2F"/>
    <w:rsid w:val="002B3EF8"/>
    <w:rsid w:val="002B48CC"/>
    <w:rsid w:val="002B67C8"/>
    <w:rsid w:val="002B6B96"/>
    <w:rsid w:val="002C12A8"/>
    <w:rsid w:val="002C54EB"/>
    <w:rsid w:val="002E0EEB"/>
    <w:rsid w:val="002E2004"/>
    <w:rsid w:val="002E48E9"/>
    <w:rsid w:val="002E4BEF"/>
    <w:rsid w:val="002E6061"/>
    <w:rsid w:val="002F409C"/>
    <w:rsid w:val="002F4BB4"/>
    <w:rsid w:val="002F5E71"/>
    <w:rsid w:val="003022A5"/>
    <w:rsid w:val="003049C6"/>
    <w:rsid w:val="00306307"/>
    <w:rsid w:val="003123E2"/>
    <w:rsid w:val="00315696"/>
    <w:rsid w:val="00315C12"/>
    <w:rsid w:val="003161AC"/>
    <w:rsid w:val="00320355"/>
    <w:rsid w:val="0032611C"/>
    <w:rsid w:val="0033269F"/>
    <w:rsid w:val="003349BB"/>
    <w:rsid w:val="003371F2"/>
    <w:rsid w:val="003434D4"/>
    <w:rsid w:val="00344402"/>
    <w:rsid w:val="0034714C"/>
    <w:rsid w:val="003534FB"/>
    <w:rsid w:val="003538D2"/>
    <w:rsid w:val="00355212"/>
    <w:rsid w:val="00357DAE"/>
    <w:rsid w:val="00357E6D"/>
    <w:rsid w:val="00360683"/>
    <w:rsid w:val="00364094"/>
    <w:rsid w:val="00365736"/>
    <w:rsid w:val="00366964"/>
    <w:rsid w:val="00367262"/>
    <w:rsid w:val="0037791F"/>
    <w:rsid w:val="0038022B"/>
    <w:rsid w:val="00381967"/>
    <w:rsid w:val="00382105"/>
    <w:rsid w:val="0038650B"/>
    <w:rsid w:val="003870EA"/>
    <w:rsid w:val="00387A50"/>
    <w:rsid w:val="00387C1A"/>
    <w:rsid w:val="00390948"/>
    <w:rsid w:val="00391D5F"/>
    <w:rsid w:val="003976D1"/>
    <w:rsid w:val="003A20AD"/>
    <w:rsid w:val="003A278A"/>
    <w:rsid w:val="003A32A1"/>
    <w:rsid w:val="003A3354"/>
    <w:rsid w:val="003A77A4"/>
    <w:rsid w:val="003B0ABA"/>
    <w:rsid w:val="003B1E78"/>
    <w:rsid w:val="003B2973"/>
    <w:rsid w:val="003B2C6B"/>
    <w:rsid w:val="003B4551"/>
    <w:rsid w:val="003B45C6"/>
    <w:rsid w:val="003B6B00"/>
    <w:rsid w:val="003C0AE5"/>
    <w:rsid w:val="003C25AC"/>
    <w:rsid w:val="003C3C07"/>
    <w:rsid w:val="003C5035"/>
    <w:rsid w:val="003D2D20"/>
    <w:rsid w:val="003D34DA"/>
    <w:rsid w:val="003D41B0"/>
    <w:rsid w:val="003D427F"/>
    <w:rsid w:val="003D4A8F"/>
    <w:rsid w:val="003D627E"/>
    <w:rsid w:val="003D632A"/>
    <w:rsid w:val="003E03B4"/>
    <w:rsid w:val="003E0F58"/>
    <w:rsid w:val="003E2480"/>
    <w:rsid w:val="003F1D5D"/>
    <w:rsid w:val="003F2CAC"/>
    <w:rsid w:val="003F42A2"/>
    <w:rsid w:val="003F460C"/>
    <w:rsid w:val="00401BC0"/>
    <w:rsid w:val="0040285E"/>
    <w:rsid w:val="0040334D"/>
    <w:rsid w:val="0040744B"/>
    <w:rsid w:val="00412624"/>
    <w:rsid w:val="00412B53"/>
    <w:rsid w:val="004146EB"/>
    <w:rsid w:val="00416294"/>
    <w:rsid w:val="0041656B"/>
    <w:rsid w:val="00417683"/>
    <w:rsid w:val="00417A2E"/>
    <w:rsid w:val="00423839"/>
    <w:rsid w:val="00423D55"/>
    <w:rsid w:val="00424803"/>
    <w:rsid w:val="004251AB"/>
    <w:rsid w:val="004259A5"/>
    <w:rsid w:val="00426FE8"/>
    <w:rsid w:val="004304C5"/>
    <w:rsid w:val="004341C2"/>
    <w:rsid w:val="00437D32"/>
    <w:rsid w:val="004433D5"/>
    <w:rsid w:val="00446FB8"/>
    <w:rsid w:val="00453503"/>
    <w:rsid w:val="00454024"/>
    <w:rsid w:val="00457752"/>
    <w:rsid w:val="004620E8"/>
    <w:rsid w:val="0046385C"/>
    <w:rsid w:val="004673B5"/>
    <w:rsid w:val="004771B7"/>
    <w:rsid w:val="00477AF2"/>
    <w:rsid w:val="00482846"/>
    <w:rsid w:val="004829BB"/>
    <w:rsid w:val="00484852"/>
    <w:rsid w:val="00486338"/>
    <w:rsid w:val="00487EE7"/>
    <w:rsid w:val="0049115F"/>
    <w:rsid w:val="00496CE1"/>
    <w:rsid w:val="004A08B6"/>
    <w:rsid w:val="004A4988"/>
    <w:rsid w:val="004A7D39"/>
    <w:rsid w:val="004B09F4"/>
    <w:rsid w:val="004B1F70"/>
    <w:rsid w:val="004B54B7"/>
    <w:rsid w:val="004B7555"/>
    <w:rsid w:val="004C138F"/>
    <w:rsid w:val="004C1D6E"/>
    <w:rsid w:val="004C3C53"/>
    <w:rsid w:val="004C6DCE"/>
    <w:rsid w:val="004D1C4F"/>
    <w:rsid w:val="004D4942"/>
    <w:rsid w:val="004E0B76"/>
    <w:rsid w:val="004E21B7"/>
    <w:rsid w:val="004E2A2F"/>
    <w:rsid w:val="004E339F"/>
    <w:rsid w:val="004E5EF8"/>
    <w:rsid w:val="004F1D50"/>
    <w:rsid w:val="004F66DA"/>
    <w:rsid w:val="004F7F2E"/>
    <w:rsid w:val="005054C7"/>
    <w:rsid w:val="0050599B"/>
    <w:rsid w:val="005108B7"/>
    <w:rsid w:val="005167B7"/>
    <w:rsid w:val="00524408"/>
    <w:rsid w:val="0052526E"/>
    <w:rsid w:val="00525E0C"/>
    <w:rsid w:val="0053527A"/>
    <w:rsid w:val="00537766"/>
    <w:rsid w:val="005413A0"/>
    <w:rsid w:val="005425D5"/>
    <w:rsid w:val="00542746"/>
    <w:rsid w:val="005549B3"/>
    <w:rsid w:val="00560C7F"/>
    <w:rsid w:val="00561728"/>
    <w:rsid w:val="00563B77"/>
    <w:rsid w:val="00564C0A"/>
    <w:rsid w:val="00566E93"/>
    <w:rsid w:val="005714B4"/>
    <w:rsid w:val="0057397E"/>
    <w:rsid w:val="00576604"/>
    <w:rsid w:val="005809A2"/>
    <w:rsid w:val="0058279B"/>
    <w:rsid w:val="0058656C"/>
    <w:rsid w:val="005877D5"/>
    <w:rsid w:val="00595C3B"/>
    <w:rsid w:val="005A2926"/>
    <w:rsid w:val="005A3585"/>
    <w:rsid w:val="005A3E6F"/>
    <w:rsid w:val="005A68BA"/>
    <w:rsid w:val="005A7521"/>
    <w:rsid w:val="005B11E5"/>
    <w:rsid w:val="005B1750"/>
    <w:rsid w:val="005B191F"/>
    <w:rsid w:val="005C18D1"/>
    <w:rsid w:val="005C2073"/>
    <w:rsid w:val="005C281E"/>
    <w:rsid w:val="005C4231"/>
    <w:rsid w:val="005C5FFB"/>
    <w:rsid w:val="005C6D4E"/>
    <w:rsid w:val="005C7CF2"/>
    <w:rsid w:val="005D01E2"/>
    <w:rsid w:val="005D2B18"/>
    <w:rsid w:val="005D3FE9"/>
    <w:rsid w:val="005D6314"/>
    <w:rsid w:val="005D695B"/>
    <w:rsid w:val="005E2134"/>
    <w:rsid w:val="005E61BE"/>
    <w:rsid w:val="005E628B"/>
    <w:rsid w:val="005E63EF"/>
    <w:rsid w:val="005F3C7C"/>
    <w:rsid w:val="005F48AF"/>
    <w:rsid w:val="005F5C10"/>
    <w:rsid w:val="005F6A28"/>
    <w:rsid w:val="006013CE"/>
    <w:rsid w:val="0060342D"/>
    <w:rsid w:val="00607060"/>
    <w:rsid w:val="00610984"/>
    <w:rsid w:val="0061167C"/>
    <w:rsid w:val="006122CF"/>
    <w:rsid w:val="006156C9"/>
    <w:rsid w:val="00620E24"/>
    <w:rsid w:val="0062301F"/>
    <w:rsid w:val="006276AC"/>
    <w:rsid w:val="006277AB"/>
    <w:rsid w:val="00630CAD"/>
    <w:rsid w:val="00631503"/>
    <w:rsid w:val="00634766"/>
    <w:rsid w:val="0063592D"/>
    <w:rsid w:val="00636FF2"/>
    <w:rsid w:val="006410AA"/>
    <w:rsid w:val="00641DB7"/>
    <w:rsid w:val="0064209F"/>
    <w:rsid w:val="00642B7A"/>
    <w:rsid w:val="00645B9A"/>
    <w:rsid w:val="0064609E"/>
    <w:rsid w:val="00646C7C"/>
    <w:rsid w:val="00646DCF"/>
    <w:rsid w:val="00651CBF"/>
    <w:rsid w:val="00657F29"/>
    <w:rsid w:val="00664B09"/>
    <w:rsid w:val="00665ABD"/>
    <w:rsid w:val="00667B49"/>
    <w:rsid w:val="00671E7D"/>
    <w:rsid w:val="006769EE"/>
    <w:rsid w:val="00677163"/>
    <w:rsid w:val="006807A3"/>
    <w:rsid w:val="0068103D"/>
    <w:rsid w:val="0068178C"/>
    <w:rsid w:val="00685544"/>
    <w:rsid w:val="00692F61"/>
    <w:rsid w:val="00697804"/>
    <w:rsid w:val="006A32A4"/>
    <w:rsid w:val="006A3AAA"/>
    <w:rsid w:val="006A3B5C"/>
    <w:rsid w:val="006A5A25"/>
    <w:rsid w:val="006A6664"/>
    <w:rsid w:val="006A6D5A"/>
    <w:rsid w:val="006B2262"/>
    <w:rsid w:val="006B4590"/>
    <w:rsid w:val="006B611F"/>
    <w:rsid w:val="006C1991"/>
    <w:rsid w:val="006C46EF"/>
    <w:rsid w:val="006C5A94"/>
    <w:rsid w:val="006D18FD"/>
    <w:rsid w:val="006D2502"/>
    <w:rsid w:val="006D32D4"/>
    <w:rsid w:val="006D5062"/>
    <w:rsid w:val="006D56A2"/>
    <w:rsid w:val="006D7B77"/>
    <w:rsid w:val="006D7DA5"/>
    <w:rsid w:val="006E03DC"/>
    <w:rsid w:val="006E1B66"/>
    <w:rsid w:val="006E1F08"/>
    <w:rsid w:val="006E5F34"/>
    <w:rsid w:val="006E6C83"/>
    <w:rsid w:val="006F0757"/>
    <w:rsid w:val="006F1CAE"/>
    <w:rsid w:val="006F3167"/>
    <w:rsid w:val="006F3609"/>
    <w:rsid w:val="006F4648"/>
    <w:rsid w:val="006F5BFD"/>
    <w:rsid w:val="00716000"/>
    <w:rsid w:val="0071668F"/>
    <w:rsid w:val="00716F06"/>
    <w:rsid w:val="00717EB8"/>
    <w:rsid w:val="00720CF8"/>
    <w:rsid w:val="00722B36"/>
    <w:rsid w:val="00723EA1"/>
    <w:rsid w:val="00725318"/>
    <w:rsid w:val="007260F9"/>
    <w:rsid w:val="007309D3"/>
    <w:rsid w:val="007331F2"/>
    <w:rsid w:val="00733E94"/>
    <w:rsid w:val="00737B2B"/>
    <w:rsid w:val="00737B68"/>
    <w:rsid w:val="0074027A"/>
    <w:rsid w:val="0074212B"/>
    <w:rsid w:val="0074454F"/>
    <w:rsid w:val="007501FE"/>
    <w:rsid w:val="0075368D"/>
    <w:rsid w:val="00754413"/>
    <w:rsid w:val="007557C2"/>
    <w:rsid w:val="007557CC"/>
    <w:rsid w:val="00757122"/>
    <w:rsid w:val="00770FEA"/>
    <w:rsid w:val="00772815"/>
    <w:rsid w:val="007753B7"/>
    <w:rsid w:val="00775D89"/>
    <w:rsid w:val="00776063"/>
    <w:rsid w:val="00776361"/>
    <w:rsid w:val="00777091"/>
    <w:rsid w:val="00784EA3"/>
    <w:rsid w:val="0078601D"/>
    <w:rsid w:val="007877BC"/>
    <w:rsid w:val="007912DF"/>
    <w:rsid w:val="00793E51"/>
    <w:rsid w:val="007947A2"/>
    <w:rsid w:val="00796172"/>
    <w:rsid w:val="00796999"/>
    <w:rsid w:val="007A06C3"/>
    <w:rsid w:val="007A0EB2"/>
    <w:rsid w:val="007A4BD0"/>
    <w:rsid w:val="007A64AB"/>
    <w:rsid w:val="007A6963"/>
    <w:rsid w:val="007A7984"/>
    <w:rsid w:val="007B0174"/>
    <w:rsid w:val="007B0484"/>
    <w:rsid w:val="007B0A2B"/>
    <w:rsid w:val="007B35A8"/>
    <w:rsid w:val="007C0B35"/>
    <w:rsid w:val="007C71F4"/>
    <w:rsid w:val="007D1C12"/>
    <w:rsid w:val="007D25B6"/>
    <w:rsid w:val="007D54F3"/>
    <w:rsid w:val="007E049E"/>
    <w:rsid w:val="007E0553"/>
    <w:rsid w:val="007E3F9A"/>
    <w:rsid w:val="007E6F4A"/>
    <w:rsid w:val="007F0CC1"/>
    <w:rsid w:val="007F1462"/>
    <w:rsid w:val="007F1F20"/>
    <w:rsid w:val="007F6767"/>
    <w:rsid w:val="007F6A3A"/>
    <w:rsid w:val="007F6AE6"/>
    <w:rsid w:val="007F7997"/>
    <w:rsid w:val="0080340A"/>
    <w:rsid w:val="008046F7"/>
    <w:rsid w:val="00812279"/>
    <w:rsid w:val="0081253C"/>
    <w:rsid w:val="00812BED"/>
    <w:rsid w:val="008140BE"/>
    <w:rsid w:val="00821A76"/>
    <w:rsid w:val="008223FA"/>
    <w:rsid w:val="0082265B"/>
    <w:rsid w:val="008277B1"/>
    <w:rsid w:val="00827AF3"/>
    <w:rsid w:val="008302C9"/>
    <w:rsid w:val="0083078E"/>
    <w:rsid w:val="00831725"/>
    <w:rsid w:val="008324E9"/>
    <w:rsid w:val="0083432E"/>
    <w:rsid w:val="00835234"/>
    <w:rsid w:val="00835F64"/>
    <w:rsid w:val="00843DF2"/>
    <w:rsid w:val="00854109"/>
    <w:rsid w:val="00863429"/>
    <w:rsid w:val="00864E8F"/>
    <w:rsid w:val="00867C2D"/>
    <w:rsid w:val="00871F42"/>
    <w:rsid w:val="00873367"/>
    <w:rsid w:val="00873406"/>
    <w:rsid w:val="00873CB7"/>
    <w:rsid w:val="0088288B"/>
    <w:rsid w:val="008837F2"/>
    <w:rsid w:val="00885FB3"/>
    <w:rsid w:val="00887755"/>
    <w:rsid w:val="0089103C"/>
    <w:rsid w:val="00891E0B"/>
    <w:rsid w:val="00891F51"/>
    <w:rsid w:val="008A2A84"/>
    <w:rsid w:val="008A76D9"/>
    <w:rsid w:val="008B101B"/>
    <w:rsid w:val="008B5483"/>
    <w:rsid w:val="008C05FC"/>
    <w:rsid w:val="008C1095"/>
    <w:rsid w:val="008C2755"/>
    <w:rsid w:val="008C77A9"/>
    <w:rsid w:val="008D28CE"/>
    <w:rsid w:val="008D5B46"/>
    <w:rsid w:val="008E05E5"/>
    <w:rsid w:val="008E431A"/>
    <w:rsid w:val="008E5F61"/>
    <w:rsid w:val="008E7D02"/>
    <w:rsid w:val="008F1236"/>
    <w:rsid w:val="008F763B"/>
    <w:rsid w:val="00902DD1"/>
    <w:rsid w:val="00906A7B"/>
    <w:rsid w:val="0091014D"/>
    <w:rsid w:val="00916B7D"/>
    <w:rsid w:val="00923143"/>
    <w:rsid w:val="009242D5"/>
    <w:rsid w:val="009258DF"/>
    <w:rsid w:val="0092664C"/>
    <w:rsid w:val="009274D4"/>
    <w:rsid w:val="00930CA6"/>
    <w:rsid w:val="0093415B"/>
    <w:rsid w:val="0094264F"/>
    <w:rsid w:val="00942891"/>
    <w:rsid w:val="0094391D"/>
    <w:rsid w:val="00944CBE"/>
    <w:rsid w:val="00945F3C"/>
    <w:rsid w:val="009468AD"/>
    <w:rsid w:val="009479C5"/>
    <w:rsid w:val="00955DBC"/>
    <w:rsid w:val="00956E89"/>
    <w:rsid w:val="009655DB"/>
    <w:rsid w:val="00966D14"/>
    <w:rsid w:val="00967114"/>
    <w:rsid w:val="009679B3"/>
    <w:rsid w:val="00973D95"/>
    <w:rsid w:val="00974C9C"/>
    <w:rsid w:val="00974D7C"/>
    <w:rsid w:val="00975862"/>
    <w:rsid w:val="00980DD1"/>
    <w:rsid w:val="00983806"/>
    <w:rsid w:val="00985E3C"/>
    <w:rsid w:val="009866D0"/>
    <w:rsid w:val="00987BA9"/>
    <w:rsid w:val="009905B1"/>
    <w:rsid w:val="009A001E"/>
    <w:rsid w:val="009A0BB0"/>
    <w:rsid w:val="009A0CC5"/>
    <w:rsid w:val="009A2A00"/>
    <w:rsid w:val="009A5DA6"/>
    <w:rsid w:val="009B4A2F"/>
    <w:rsid w:val="009B5E74"/>
    <w:rsid w:val="009C1279"/>
    <w:rsid w:val="009C1638"/>
    <w:rsid w:val="009C3E92"/>
    <w:rsid w:val="009C784C"/>
    <w:rsid w:val="009D02A7"/>
    <w:rsid w:val="009D0E6C"/>
    <w:rsid w:val="009D10CE"/>
    <w:rsid w:val="009D17AE"/>
    <w:rsid w:val="009D677D"/>
    <w:rsid w:val="009E0A3C"/>
    <w:rsid w:val="009E58D9"/>
    <w:rsid w:val="009E78B1"/>
    <w:rsid w:val="009F1489"/>
    <w:rsid w:val="009F1C8C"/>
    <w:rsid w:val="009F1E85"/>
    <w:rsid w:val="009F4020"/>
    <w:rsid w:val="009F4584"/>
    <w:rsid w:val="009F5A1E"/>
    <w:rsid w:val="00A00FF4"/>
    <w:rsid w:val="00A033AB"/>
    <w:rsid w:val="00A066A9"/>
    <w:rsid w:val="00A074BD"/>
    <w:rsid w:val="00A078B7"/>
    <w:rsid w:val="00A10BA0"/>
    <w:rsid w:val="00A1548A"/>
    <w:rsid w:val="00A16078"/>
    <w:rsid w:val="00A22AEB"/>
    <w:rsid w:val="00A271D5"/>
    <w:rsid w:val="00A32C22"/>
    <w:rsid w:val="00A413E0"/>
    <w:rsid w:val="00A50211"/>
    <w:rsid w:val="00A56161"/>
    <w:rsid w:val="00A56A7A"/>
    <w:rsid w:val="00A62B39"/>
    <w:rsid w:val="00A63A4E"/>
    <w:rsid w:val="00A6581B"/>
    <w:rsid w:val="00A66DB2"/>
    <w:rsid w:val="00A67221"/>
    <w:rsid w:val="00A67BAB"/>
    <w:rsid w:val="00A7041B"/>
    <w:rsid w:val="00A70EA5"/>
    <w:rsid w:val="00A71893"/>
    <w:rsid w:val="00A8312E"/>
    <w:rsid w:val="00A83B9B"/>
    <w:rsid w:val="00A86FA8"/>
    <w:rsid w:val="00A9022D"/>
    <w:rsid w:val="00A93319"/>
    <w:rsid w:val="00AA08C6"/>
    <w:rsid w:val="00AA0A1B"/>
    <w:rsid w:val="00AA6E60"/>
    <w:rsid w:val="00AB00FB"/>
    <w:rsid w:val="00AB2BB7"/>
    <w:rsid w:val="00AB2F34"/>
    <w:rsid w:val="00AB4F9B"/>
    <w:rsid w:val="00AB5FBF"/>
    <w:rsid w:val="00AC0D84"/>
    <w:rsid w:val="00AC7727"/>
    <w:rsid w:val="00AE3C76"/>
    <w:rsid w:val="00AE71AE"/>
    <w:rsid w:val="00AF0F6A"/>
    <w:rsid w:val="00AF1D58"/>
    <w:rsid w:val="00AF222E"/>
    <w:rsid w:val="00AF2ADC"/>
    <w:rsid w:val="00AF3502"/>
    <w:rsid w:val="00AF57A0"/>
    <w:rsid w:val="00AF6EC2"/>
    <w:rsid w:val="00B002A2"/>
    <w:rsid w:val="00B028F9"/>
    <w:rsid w:val="00B02B96"/>
    <w:rsid w:val="00B02C58"/>
    <w:rsid w:val="00B037FB"/>
    <w:rsid w:val="00B05B7F"/>
    <w:rsid w:val="00B10BBC"/>
    <w:rsid w:val="00B12964"/>
    <w:rsid w:val="00B13432"/>
    <w:rsid w:val="00B17997"/>
    <w:rsid w:val="00B22761"/>
    <w:rsid w:val="00B2347A"/>
    <w:rsid w:val="00B2378F"/>
    <w:rsid w:val="00B32616"/>
    <w:rsid w:val="00B328DE"/>
    <w:rsid w:val="00B35577"/>
    <w:rsid w:val="00B35DF3"/>
    <w:rsid w:val="00B364F4"/>
    <w:rsid w:val="00B376B8"/>
    <w:rsid w:val="00B40AF7"/>
    <w:rsid w:val="00B517EA"/>
    <w:rsid w:val="00B51FD6"/>
    <w:rsid w:val="00B5368E"/>
    <w:rsid w:val="00B562DE"/>
    <w:rsid w:val="00B60DD9"/>
    <w:rsid w:val="00B61036"/>
    <w:rsid w:val="00B62C5B"/>
    <w:rsid w:val="00B636D1"/>
    <w:rsid w:val="00B6563D"/>
    <w:rsid w:val="00B72590"/>
    <w:rsid w:val="00B77CB5"/>
    <w:rsid w:val="00B80793"/>
    <w:rsid w:val="00B8206A"/>
    <w:rsid w:val="00B821D8"/>
    <w:rsid w:val="00B824D6"/>
    <w:rsid w:val="00B82B54"/>
    <w:rsid w:val="00B841F1"/>
    <w:rsid w:val="00B85848"/>
    <w:rsid w:val="00B913B3"/>
    <w:rsid w:val="00B9229D"/>
    <w:rsid w:val="00B9307A"/>
    <w:rsid w:val="00B9462F"/>
    <w:rsid w:val="00B95846"/>
    <w:rsid w:val="00BA230F"/>
    <w:rsid w:val="00BA3B50"/>
    <w:rsid w:val="00BA66E3"/>
    <w:rsid w:val="00BA76F5"/>
    <w:rsid w:val="00BB1CA6"/>
    <w:rsid w:val="00BB3479"/>
    <w:rsid w:val="00BB683D"/>
    <w:rsid w:val="00BB70EB"/>
    <w:rsid w:val="00BC0232"/>
    <w:rsid w:val="00BC19CB"/>
    <w:rsid w:val="00BD63CA"/>
    <w:rsid w:val="00BD697E"/>
    <w:rsid w:val="00BE1D28"/>
    <w:rsid w:val="00BE1E10"/>
    <w:rsid w:val="00BE3AF7"/>
    <w:rsid w:val="00BE4587"/>
    <w:rsid w:val="00BE4986"/>
    <w:rsid w:val="00BE635D"/>
    <w:rsid w:val="00BF0E63"/>
    <w:rsid w:val="00BF3B37"/>
    <w:rsid w:val="00BF3C7C"/>
    <w:rsid w:val="00BF424E"/>
    <w:rsid w:val="00BF54F5"/>
    <w:rsid w:val="00BF639D"/>
    <w:rsid w:val="00BF68EC"/>
    <w:rsid w:val="00C044CD"/>
    <w:rsid w:val="00C04A05"/>
    <w:rsid w:val="00C06442"/>
    <w:rsid w:val="00C10CB6"/>
    <w:rsid w:val="00C13635"/>
    <w:rsid w:val="00C13E3F"/>
    <w:rsid w:val="00C14374"/>
    <w:rsid w:val="00C154E8"/>
    <w:rsid w:val="00C15E3A"/>
    <w:rsid w:val="00C1747B"/>
    <w:rsid w:val="00C245AA"/>
    <w:rsid w:val="00C30990"/>
    <w:rsid w:val="00C31222"/>
    <w:rsid w:val="00C40592"/>
    <w:rsid w:val="00C45703"/>
    <w:rsid w:val="00C46CA6"/>
    <w:rsid w:val="00C47110"/>
    <w:rsid w:val="00C47A30"/>
    <w:rsid w:val="00C52F16"/>
    <w:rsid w:val="00C5355F"/>
    <w:rsid w:val="00C552EC"/>
    <w:rsid w:val="00C55C6B"/>
    <w:rsid w:val="00C6043C"/>
    <w:rsid w:val="00C61469"/>
    <w:rsid w:val="00C619FC"/>
    <w:rsid w:val="00C63D9D"/>
    <w:rsid w:val="00C64C9F"/>
    <w:rsid w:val="00C67C8B"/>
    <w:rsid w:val="00C703FB"/>
    <w:rsid w:val="00C76057"/>
    <w:rsid w:val="00C76D79"/>
    <w:rsid w:val="00C77825"/>
    <w:rsid w:val="00C813B7"/>
    <w:rsid w:val="00C81513"/>
    <w:rsid w:val="00C81924"/>
    <w:rsid w:val="00C85289"/>
    <w:rsid w:val="00C86646"/>
    <w:rsid w:val="00C86BD1"/>
    <w:rsid w:val="00C87566"/>
    <w:rsid w:val="00C9252B"/>
    <w:rsid w:val="00CA2900"/>
    <w:rsid w:val="00CA328E"/>
    <w:rsid w:val="00CA329B"/>
    <w:rsid w:val="00CA5440"/>
    <w:rsid w:val="00CA6B6F"/>
    <w:rsid w:val="00CB0945"/>
    <w:rsid w:val="00CB1EE5"/>
    <w:rsid w:val="00CB5849"/>
    <w:rsid w:val="00CC1BCC"/>
    <w:rsid w:val="00CC2AED"/>
    <w:rsid w:val="00CD0183"/>
    <w:rsid w:val="00CD2DE7"/>
    <w:rsid w:val="00CD478F"/>
    <w:rsid w:val="00CD5435"/>
    <w:rsid w:val="00CD5CCC"/>
    <w:rsid w:val="00CE43BA"/>
    <w:rsid w:val="00CE7112"/>
    <w:rsid w:val="00CF0F0A"/>
    <w:rsid w:val="00CF223A"/>
    <w:rsid w:val="00CF29C8"/>
    <w:rsid w:val="00CF304C"/>
    <w:rsid w:val="00CF3214"/>
    <w:rsid w:val="00CF5E2A"/>
    <w:rsid w:val="00CF6B4C"/>
    <w:rsid w:val="00D05E48"/>
    <w:rsid w:val="00D06395"/>
    <w:rsid w:val="00D064FC"/>
    <w:rsid w:val="00D13EC2"/>
    <w:rsid w:val="00D22D21"/>
    <w:rsid w:val="00D2528F"/>
    <w:rsid w:val="00D25F01"/>
    <w:rsid w:val="00D26EC9"/>
    <w:rsid w:val="00D27D3B"/>
    <w:rsid w:val="00D34753"/>
    <w:rsid w:val="00D34FB3"/>
    <w:rsid w:val="00D379A7"/>
    <w:rsid w:val="00D40B9C"/>
    <w:rsid w:val="00D4201E"/>
    <w:rsid w:val="00D45AE1"/>
    <w:rsid w:val="00D53B42"/>
    <w:rsid w:val="00D5503E"/>
    <w:rsid w:val="00D5556A"/>
    <w:rsid w:val="00D56AD1"/>
    <w:rsid w:val="00D627A4"/>
    <w:rsid w:val="00D64549"/>
    <w:rsid w:val="00D6758A"/>
    <w:rsid w:val="00D70B40"/>
    <w:rsid w:val="00D71A06"/>
    <w:rsid w:val="00D71B28"/>
    <w:rsid w:val="00D71C23"/>
    <w:rsid w:val="00D72336"/>
    <w:rsid w:val="00D74026"/>
    <w:rsid w:val="00D740C1"/>
    <w:rsid w:val="00D74BCA"/>
    <w:rsid w:val="00D80084"/>
    <w:rsid w:val="00D80779"/>
    <w:rsid w:val="00D81998"/>
    <w:rsid w:val="00D86C14"/>
    <w:rsid w:val="00D91529"/>
    <w:rsid w:val="00D922FE"/>
    <w:rsid w:val="00D9295F"/>
    <w:rsid w:val="00D95802"/>
    <w:rsid w:val="00DB3B8A"/>
    <w:rsid w:val="00DB4674"/>
    <w:rsid w:val="00DB76DC"/>
    <w:rsid w:val="00DC7F17"/>
    <w:rsid w:val="00DD043E"/>
    <w:rsid w:val="00DD2F7C"/>
    <w:rsid w:val="00DD32A0"/>
    <w:rsid w:val="00DD3D0C"/>
    <w:rsid w:val="00DE0C5F"/>
    <w:rsid w:val="00DE0D28"/>
    <w:rsid w:val="00DE0E4F"/>
    <w:rsid w:val="00DE3994"/>
    <w:rsid w:val="00DE4A9B"/>
    <w:rsid w:val="00DE4B96"/>
    <w:rsid w:val="00DE548D"/>
    <w:rsid w:val="00DE5A76"/>
    <w:rsid w:val="00DE5F8E"/>
    <w:rsid w:val="00DE7213"/>
    <w:rsid w:val="00DF110B"/>
    <w:rsid w:val="00DF1D2E"/>
    <w:rsid w:val="00DF2765"/>
    <w:rsid w:val="00DF50D0"/>
    <w:rsid w:val="00DF581F"/>
    <w:rsid w:val="00DF7F09"/>
    <w:rsid w:val="00E01FDB"/>
    <w:rsid w:val="00E03513"/>
    <w:rsid w:val="00E0362D"/>
    <w:rsid w:val="00E067BE"/>
    <w:rsid w:val="00E15759"/>
    <w:rsid w:val="00E15BA2"/>
    <w:rsid w:val="00E15D39"/>
    <w:rsid w:val="00E16D9D"/>
    <w:rsid w:val="00E24D95"/>
    <w:rsid w:val="00E30641"/>
    <w:rsid w:val="00E37C9A"/>
    <w:rsid w:val="00E43E89"/>
    <w:rsid w:val="00E447C9"/>
    <w:rsid w:val="00E44B8F"/>
    <w:rsid w:val="00E53881"/>
    <w:rsid w:val="00E5453F"/>
    <w:rsid w:val="00E614B8"/>
    <w:rsid w:val="00E62A47"/>
    <w:rsid w:val="00E63EDE"/>
    <w:rsid w:val="00E7282E"/>
    <w:rsid w:val="00E72AB9"/>
    <w:rsid w:val="00E73F43"/>
    <w:rsid w:val="00E8246F"/>
    <w:rsid w:val="00E8337C"/>
    <w:rsid w:val="00E83612"/>
    <w:rsid w:val="00E8518F"/>
    <w:rsid w:val="00E927E7"/>
    <w:rsid w:val="00E92B3C"/>
    <w:rsid w:val="00E951C1"/>
    <w:rsid w:val="00EA0587"/>
    <w:rsid w:val="00EA42AB"/>
    <w:rsid w:val="00EB1418"/>
    <w:rsid w:val="00EB2576"/>
    <w:rsid w:val="00EC11BE"/>
    <w:rsid w:val="00EC1E4D"/>
    <w:rsid w:val="00EC3DEF"/>
    <w:rsid w:val="00EC50F8"/>
    <w:rsid w:val="00ED1B5D"/>
    <w:rsid w:val="00ED6463"/>
    <w:rsid w:val="00EE1AB1"/>
    <w:rsid w:val="00EE1EA6"/>
    <w:rsid w:val="00EE6333"/>
    <w:rsid w:val="00EE6727"/>
    <w:rsid w:val="00EF335C"/>
    <w:rsid w:val="00EF5F5C"/>
    <w:rsid w:val="00F003D3"/>
    <w:rsid w:val="00F00992"/>
    <w:rsid w:val="00F02EB6"/>
    <w:rsid w:val="00F0591F"/>
    <w:rsid w:val="00F06392"/>
    <w:rsid w:val="00F075BE"/>
    <w:rsid w:val="00F1542F"/>
    <w:rsid w:val="00F16E1E"/>
    <w:rsid w:val="00F2408D"/>
    <w:rsid w:val="00F25236"/>
    <w:rsid w:val="00F278A3"/>
    <w:rsid w:val="00F30FE9"/>
    <w:rsid w:val="00F33E65"/>
    <w:rsid w:val="00F35777"/>
    <w:rsid w:val="00F40151"/>
    <w:rsid w:val="00F434C8"/>
    <w:rsid w:val="00F44350"/>
    <w:rsid w:val="00F50D1B"/>
    <w:rsid w:val="00F51167"/>
    <w:rsid w:val="00F5647F"/>
    <w:rsid w:val="00F56597"/>
    <w:rsid w:val="00F62150"/>
    <w:rsid w:val="00F6388E"/>
    <w:rsid w:val="00F65AC7"/>
    <w:rsid w:val="00F67309"/>
    <w:rsid w:val="00F80A81"/>
    <w:rsid w:val="00F80C7D"/>
    <w:rsid w:val="00F83456"/>
    <w:rsid w:val="00F8512D"/>
    <w:rsid w:val="00F855CA"/>
    <w:rsid w:val="00F967AC"/>
    <w:rsid w:val="00FA007C"/>
    <w:rsid w:val="00FA226C"/>
    <w:rsid w:val="00FA3705"/>
    <w:rsid w:val="00FA7AEB"/>
    <w:rsid w:val="00FB2D13"/>
    <w:rsid w:val="00FB432F"/>
    <w:rsid w:val="00FB7D81"/>
    <w:rsid w:val="00FC01CD"/>
    <w:rsid w:val="00FD030F"/>
    <w:rsid w:val="00FD36D5"/>
    <w:rsid w:val="00FD4AF4"/>
    <w:rsid w:val="00FD54C4"/>
    <w:rsid w:val="00FD6882"/>
    <w:rsid w:val="00FE0754"/>
    <w:rsid w:val="00FE078F"/>
    <w:rsid w:val="00FE1832"/>
    <w:rsid w:val="00FE4B50"/>
    <w:rsid w:val="00FE5DA1"/>
    <w:rsid w:val="00FE6AFB"/>
    <w:rsid w:val="00FE7F06"/>
    <w:rsid w:val="00FF1281"/>
    <w:rsid w:val="00FF22C7"/>
    <w:rsid w:val="00FF271A"/>
    <w:rsid w:val="00FF2858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CC429D-F157-4709-8EE2-A1C4734A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D39"/>
    <w:rPr>
      <w:rFonts w:eastAsia="Times New Roman"/>
      <w:w w:val="11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15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E15D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5D39"/>
    <w:rPr>
      <w:rFonts w:eastAsia="Times New Roman" w:cs="Times New Roman"/>
      <w:w w:val="115"/>
      <w:lang w:eastAsia="ru-RU"/>
    </w:rPr>
  </w:style>
  <w:style w:type="character" w:styleId="a5">
    <w:name w:val="page number"/>
    <w:basedOn w:val="a0"/>
    <w:uiPriority w:val="99"/>
    <w:rsid w:val="00E15D39"/>
    <w:rPr>
      <w:rFonts w:cs="Times New Roman"/>
    </w:rPr>
  </w:style>
  <w:style w:type="paragraph" w:styleId="a6">
    <w:name w:val="List Paragraph"/>
    <w:basedOn w:val="a"/>
    <w:uiPriority w:val="99"/>
    <w:qFormat/>
    <w:rsid w:val="007E0553"/>
    <w:pPr>
      <w:ind w:left="720"/>
    </w:pPr>
  </w:style>
  <w:style w:type="paragraph" w:styleId="a7">
    <w:name w:val="Balloon Text"/>
    <w:basedOn w:val="a"/>
    <w:link w:val="a8"/>
    <w:uiPriority w:val="99"/>
    <w:semiHidden/>
    <w:rsid w:val="007557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557C2"/>
    <w:rPr>
      <w:rFonts w:ascii="Tahoma" w:hAnsi="Tahoma" w:cs="Tahoma"/>
      <w:w w:val="115"/>
      <w:sz w:val="16"/>
      <w:szCs w:val="16"/>
      <w:lang w:eastAsia="ru-RU"/>
    </w:rPr>
  </w:style>
  <w:style w:type="paragraph" w:customStyle="1" w:styleId="a9">
    <w:name w:val="Знак"/>
    <w:basedOn w:val="a"/>
    <w:rsid w:val="008F763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w w:val="1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2C929-54CC-4764-95E8-4F67F364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Организация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ГАЗАЕВА ВАЛЕНТИНА ХАДЖУМАРОВНА</dc:creator>
  <cp:keywords/>
  <dc:description/>
  <cp:lastModifiedBy>RePack by Diakov</cp:lastModifiedBy>
  <cp:revision>6</cp:revision>
  <cp:lastPrinted>2024-11-05T08:39:00Z</cp:lastPrinted>
  <dcterms:created xsi:type="dcterms:W3CDTF">2025-12-17T09:19:00Z</dcterms:created>
  <dcterms:modified xsi:type="dcterms:W3CDTF">2025-12-23T07:55:00Z</dcterms:modified>
</cp:coreProperties>
</file>